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9D" w:rsidRPr="0064339D" w:rsidRDefault="0064339D" w:rsidP="00BA255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4339D">
        <w:rPr>
          <w:rFonts w:ascii="Times New Roman" w:hAnsi="Times New Roman" w:cs="Times New Roman"/>
          <w:b/>
          <w:sz w:val="24"/>
        </w:rPr>
        <w:t>T.C.</w:t>
      </w:r>
    </w:p>
    <w:p w:rsidR="0064339D" w:rsidRPr="0064339D" w:rsidRDefault="0064339D" w:rsidP="00BA255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4339D">
        <w:rPr>
          <w:rFonts w:ascii="Times New Roman" w:hAnsi="Times New Roman" w:cs="Times New Roman"/>
          <w:b/>
          <w:sz w:val="24"/>
        </w:rPr>
        <w:t>AĞRI İL ÖZEL İDARESİ</w:t>
      </w:r>
    </w:p>
    <w:p w:rsidR="0064339D" w:rsidRDefault="0064339D" w:rsidP="00BA255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4339D">
        <w:rPr>
          <w:rFonts w:ascii="Times New Roman" w:hAnsi="Times New Roman" w:cs="Times New Roman"/>
          <w:b/>
          <w:sz w:val="24"/>
        </w:rPr>
        <w:t>İNSAN KAYNAKLARI VE EĞİTİM MÜDÜRLÜĞÜ</w:t>
      </w:r>
    </w:p>
    <w:p w:rsidR="0064339D" w:rsidRPr="0064339D" w:rsidRDefault="0064339D" w:rsidP="0064339D">
      <w:pPr>
        <w:jc w:val="center"/>
        <w:rPr>
          <w:rFonts w:ascii="Times New Roman" w:hAnsi="Times New Roman" w:cs="Times New Roman"/>
          <w:sz w:val="24"/>
        </w:rPr>
      </w:pPr>
    </w:p>
    <w:p w:rsidR="0064339D" w:rsidRPr="00CD3812" w:rsidRDefault="0064339D" w:rsidP="0064339D">
      <w:pPr>
        <w:rPr>
          <w:rFonts w:ascii="Times New Roman" w:hAnsi="Times New Roman" w:cs="Times New Roman"/>
          <w:b/>
          <w:sz w:val="24"/>
        </w:rPr>
      </w:pPr>
      <w:r w:rsidRPr="00CD3812">
        <w:rPr>
          <w:rFonts w:ascii="Times New Roman" w:hAnsi="Times New Roman" w:cs="Times New Roman"/>
          <w:b/>
          <w:sz w:val="24"/>
        </w:rPr>
        <w:t>Sayı:</w:t>
      </w:r>
      <w:r w:rsidR="00BA255D">
        <w:rPr>
          <w:rFonts w:ascii="Times New Roman" w:hAnsi="Times New Roman" w:cs="Times New Roman"/>
          <w:b/>
          <w:sz w:val="24"/>
        </w:rPr>
        <w:t xml:space="preserve"> </w:t>
      </w:r>
      <w:r w:rsidR="00BA255D" w:rsidRPr="00BA255D">
        <w:rPr>
          <w:rFonts w:ascii="Times New Roman" w:hAnsi="Times New Roman" w:cs="Times New Roman"/>
          <w:sz w:val="24"/>
        </w:rPr>
        <w:t>E-53029722-900-3988</w:t>
      </w:r>
      <w:r w:rsidRPr="00BA255D">
        <w:rPr>
          <w:rFonts w:ascii="Times New Roman" w:hAnsi="Times New Roman" w:cs="Times New Roman"/>
          <w:sz w:val="24"/>
        </w:rPr>
        <w:t xml:space="preserve">          </w:t>
      </w:r>
      <w:r w:rsidR="00BA255D" w:rsidRPr="00BA255D">
        <w:rPr>
          <w:rFonts w:ascii="Times New Roman" w:hAnsi="Times New Roman" w:cs="Times New Roman"/>
          <w:sz w:val="24"/>
        </w:rPr>
        <w:t xml:space="preserve">                                                                           24.08.2021</w:t>
      </w:r>
      <w:r w:rsidRPr="00BA255D"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r w:rsidR="00BA255D" w:rsidRPr="00BA255D">
        <w:rPr>
          <w:rFonts w:ascii="Times New Roman" w:hAnsi="Times New Roman" w:cs="Times New Roman"/>
          <w:sz w:val="24"/>
        </w:rPr>
        <w:t xml:space="preserve">                              </w:t>
      </w:r>
    </w:p>
    <w:p w:rsidR="0064339D" w:rsidRDefault="0064339D" w:rsidP="00CD3812">
      <w:pPr>
        <w:rPr>
          <w:rFonts w:ascii="Times New Roman" w:hAnsi="Times New Roman" w:cs="Times New Roman"/>
          <w:sz w:val="24"/>
        </w:rPr>
      </w:pPr>
      <w:r w:rsidRPr="00CD3812">
        <w:rPr>
          <w:rFonts w:ascii="Times New Roman" w:hAnsi="Times New Roman" w:cs="Times New Roman"/>
          <w:b/>
          <w:sz w:val="24"/>
        </w:rPr>
        <w:t>Konu</w:t>
      </w:r>
      <w:r w:rsidRPr="0064339D">
        <w:rPr>
          <w:rFonts w:ascii="Times New Roman" w:hAnsi="Times New Roman" w:cs="Times New Roman"/>
          <w:sz w:val="24"/>
        </w:rPr>
        <w:t>: Teklifiniz</w:t>
      </w:r>
    </w:p>
    <w:p w:rsidR="00E56D55" w:rsidRDefault="00E56D55" w:rsidP="00E56D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Aşağıdaki cinci özellikleri ve miktarları yazılı mallar/hizmetler 4734 Sayılı Kamu İhale Kanunun 22-d maddesi gereğince Doğrudan temin usulü ile satın alınacaktır. İlgilenmeniz halinde KDV hariç teklifinizin 27.08.2021 tarihi saat 11:00’e kadar bildirilmesini rica ederiz.</w:t>
      </w:r>
    </w:p>
    <w:p w:rsidR="00E25EED" w:rsidRDefault="00E25EED" w:rsidP="00E56D55">
      <w:pPr>
        <w:jc w:val="both"/>
        <w:rPr>
          <w:rFonts w:ascii="Times New Roman" w:hAnsi="Times New Roman" w:cs="Times New Roman"/>
          <w:sz w:val="24"/>
        </w:rPr>
      </w:pPr>
    </w:p>
    <w:p w:rsidR="00E25EED" w:rsidRDefault="00E25EED" w:rsidP="00E25E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Bilge Han GENÇ                            Berna GÜVEN                                         Necdet GÜLTEKİN</w:t>
      </w:r>
    </w:p>
    <w:p w:rsidR="00E56D55" w:rsidRDefault="00E25EED" w:rsidP="00E25E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Şef                                          Ekonomist                                                      VHKİ</w:t>
      </w:r>
    </w:p>
    <w:p w:rsidR="00E25EED" w:rsidRDefault="00E25EED" w:rsidP="0064339D">
      <w:pPr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276"/>
        <w:gridCol w:w="992"/>
        <w:gridCol w:w="1701"/>
        <w:gridCol w:w="1696"/>
      </w:tblGrid>
      <w:tr w:rsidR="00616C16" w:rsidTr="003208D1">
        <w:tc>
          <w:tcPr>
            <w:tcW w:w="9062" w:type="dxa"/>
            <w:gridSpan w:val="6"/>
          </w:tcPr>
          <w:p w:rsidR="00616C16" w:rsidRDefault="00616C16" w:rsidP="00616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SATIN ALINACAK MALIN / HİZMETİN/YAPIM İŞİNİN</w:t>
            </w:r>
          </w:p>
        </w:tc>
      </w:tr>
      <w:tr w:rsidR="00976143" w:rsidTr="0045638A">
        <w:tc>
          <w:tcPr>
            <w:tcW w:w="704" w:type="dxa"/>
          </w:tcPr>
          <w:p w:rsidR="00976143" w:rsidRDefault="00976143" w:rsidP="00976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6C16" w:rsidRDefault="00976143" w:rsidP="00976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S.No</w:t>
            </w:r>
          </w:p>
        </w:tc>
        <w:tc>
          <w:tcPr>
            <w:tcW w:w="2693" w:type="dxa"/>
          </w:tcPr>
          <w:p w:rsidR="00976143" w:rsidRDefault="00976143" w:rsidP="00976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6C16" w:rsidRDefault="00976143" w:rsidP="00976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Cinsi</w:t>
            </w:r>
          </w:p>
        </w:tc>
        <w:tc>
          <w:tcPr>
            <w:tcW w:w="1276" w:type="dxa"/>
          </w:tcPr>
          <w:p w:rsidR="00976143" w:rsidRDefault="00976143" w:rsidP="00976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6C16" w:rsidRDefault="00976143" w:rsidP="00976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Özellikleri</w:t>
            </w:r>
          </w:p>
        </w:tc>
        <w:tc>
          <w:tcPr>
            <w:tcW w:w="992" w:type="dxa"/>
          </w:tcPr>
          <w:p w:rsidR="00976143" w:rsidRDefault="00976143" w:rsidP="00976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6C16" w:rsidRDefault="00976143" w:rsidP="00976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Miktarı /Adet</w:t>
            </w:r>
          </w:p>
        </w:tc>
        <w:tc>
          <w:tcPr>
            <w:tcW w:w="1701" w:type="dxa"/>
          </w:tcPr>
          <w:p w:rsidR="00D25464" w:rsidRDefault="00D25464" w:rsidP="00976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6C16" w:rsidRDefault="00976143" w:rsidP="00976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Birim Fiyatı (KDV Hariç)</w:t>
            </w:r>
          </w:p>
        </w:tc>
        <w:tc>
          <w:tcPr>
            <w:tcW w:w="1696" w:type="dxa"/>
          </w:tcPr>
          <w:p w:rsidR="00616C16" w:rsidRDefault="00976143" w:rsidP="00976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KDV Hariç Toplam Fiyat TL</w:t>
            </w:r>
          </w:p>
        </w:tc>
      </w:tr>
      <w:tr w:rsidR="00976143" w:rsidTr="0045638A">
        <w:tc>
          <w:tcPr>
            <w:tcW w:w="704" w:type="dxa"/>
          </w:tcPr>
          <w:p w:rsidR="00616C16" w:rsidRPr="003436F4" w:rsidRDefault="003436F4" w:rsidP="00343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6F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616C16" w:rsidRDefault="003436F4" w:rsidP="004563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Yıl (12 ay) süre ile 1 adet iş yeri hekimi </w:t>
            </w:r>
            <w:r w:rsidR="0045638A">
              <w:rPr>
                <w:rFonts w:ascii="Times New Roman" w:hAnsi="Times New Roman" w:cs="Times New Roman"/>
                <w:sz w:val="24"/>
              </w:rPr>
              <w:t>alımı</w:t>
            </w:r>
          </w:p>
        </w:tc>
        <w:tc>
          <w:tcPr>
            <w:tcW w:w="1276" w:type="dxa"/>
          </w:tcPr>
          <w:p w:rsidR="00616C16" w:rsidRDefault="0045638A" w:rsidP="004563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Ekli Şartname</w:t>
            </w:r>
          </w:p>
        </w:tc>
        <w:tc>
          <w:tcPr>
            <w:tcW w:w="992" w:type="dxa"/>
          </w:tcPr>
          <w:p w:rsidR="00616C16" w:rsidRDefault="0045638A" w:rsidP="004563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266 saat</w:t>
            </w:r>
          </w:p>
        </w:tc>
        <w:tc>
          <w:tcPr>
            <w:tcW w:w="1701" w:type="dxa"/>
          </w:tcPr>
          <w:p w:rsidR="00616C16" w:rsidRDefault="00616C16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6" w:type="dxa"/>
          </w:tcPr>
          <w:p w:rsidR="00616C16" w:rsidRDefault="00616C16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76143" w:rsidTr="0045638A">
        <w:tc>
          <w:tcPr>
            <w:tcW w:w="704" w:type="dxa"/>
          </w:tcPr>
          <w:p w:rsidR="00616C16" w:rsidRPr="003436F4" w:rsidRDefault="003436F4" w:rsidP="00343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6F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616C16" w:rsidRDefault="0045638A" w:rsidP="004563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Yıl (12 ay) süre ile 1 adet yardımcı sağlık Personeli alımı</w:t>
            </w:r>
          </w:p>
        </w:tc>
        <w:tc>
          <w:tcPr>
            <w:tcW w:w="1276" w:type="dxa"/>
          </w:tcPr>
          <w:p w:rsidR="00616C16" w:rsidRDefault="0045638A" w:rsidP="004563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Ekli Şartname</w:t>
            </w:r>
          </w:p>
        </w:tc>
        <w:tc>
          <w:tcPr>
            <w:tcW w:w="992" w:type="dxa"/>
          </w:tcPr>
          <w:p w:rsidR="00616C16" w:rsidRDefault="0045638A" w:rsidP="004563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266 saat</w:t>
            </w:r>
          </w:p>
        </w:tc>
        <w:tc>
          <w:tcPr>
            <w:tcW w:w="1701" w:type="dxa"/>
          </w:tcPr>
          <w:p w:rsidR="00616C16" w:rsidRDefault="00616C16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6" w:type="dxa"/>
          </w:tcPr>
          <w:p w:rsidR="00616C16" w:rsidRDefault="00616C16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76143" w:rsidTr="0045638A">
        <w:tc>
          <w:tcPr>
            <w:tcW w:w="704" w:type="dxa"/>
          </w:tcPr>
          <w:p w:rsidR="00616C16" w:rsidRPr="003436F4" w:rsidRDefault="003436F4" w:rsidP="00343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6F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616C16" w:rsidRDefault="00616C16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6C16" w:rsidRDefault="00616C16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16C16" w:rsidRDefault="00616C16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16C16" w:rsidRDefault="00616C16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6" w:type="dxa"/>
          </w:tcPr>
          <w:p w:rsidR="00616C16" w:rsidRDefault="00616C16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695E" w:rsidTr="00B01A04">
        <w:tc>
          <w:tcPr>
            <w:tcW w:w="3397" w:type="dxa"/>
            <w:gridSpan w:val="2"/>
          </w:tcPr>
          <w:p w:rsidR="0063695E" w:rsidRDefault="0063695E" w:rsidP="006433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DİĞER ŞARTLAR</w:t>
            </w:r>
          </w:p>
        </w:tc>
        <w:tc>
          <w:tcPr>
            <w:tcW w:w="3969" w:type="dxa"/>
            <w:gridSpan w:val="3"/>
          </w:tcPr>
          <w:p w:rsidR="0063695E" w:rsidRDefault="0063695E" w:rsidP="006433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KDV Hariç Genel Toplam</w:t>
            </w:r>
          </w:p>
        </w:tc>
        <w:tc>
          <w:tcPr>
            <w:tcW w:w="1696" w:type="dxa"/>
          </w:tcPr>
          <w:p w:rsidR="0063695E" w:rsidRDefault="0063695E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3812" w:rsidTr="003017FF">
        <w:tc>
          <w:tcPr>
            <w:tcW w:w="3397" w:type="dxa"/>
            <w:gridSpan w:val="2"/>
          </w:tcPr>
          <w:p w:rsidR="00CD3812" w:rsidRPr="006F73C9" w:rsidRDefault="00CD3812" w:rsidP="006F73C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Teslim Süresi</w:t>
            </w:r>
          </w:p>
        </w:tc>
        <w:tc>
          <w:tcPr>
            <w:tcW w:w="5665" w:type="dxa"/>
            <w:gridSpan w:val="4"/>
          </w:tcPr>
          <w:p w:rsidR="00CD3812" w:rsidRDefault="00CD3812" w:rsidP="006433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Gün</w:t>
            </w:r>
          </w:p>
        </w:tc>
      </w:tr>
      <w:tr w:rsidR="00CD3812" w:rsidTr="00B603AC">
        <w:tc>
          <w:tcPr>
            <w:tcW w:w="3397" w:type="dxa"/>
            <w:gridSpan w:val="2"/>
          </w:tcPr>
          <w:p w:rsidR="00CD3812" w:rsidRPr="006F73C9" w:rsidRDefault="00CD3812" w:rsidP="006F73C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Teslim Edilecek Parti Miktarı</w:t>
            </w:r>
          </w:p>
        </w:tc>
        <w:tc>
          <w:tcPr>
            <w:tcW w:w="5665" w:type="dxa"/>
            <w:gridSpan w:val="4"/>
          </w:tcPr>
          <w:p w:rsidR="00CD3812" w:rsidRDefault="00CD3812" w:rsidP="006433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D3812" w:rsidTr="009A505B">
        <w:tc>
          <w:tcPr>
            <w:tcW w:w="3397" w:type="dxa"/>
            <w:gridSpan w:val="2"/>
          </w:tcPr>
          <w:p w:rsidR="00CD3812" w:rsidRPr="006F73C9" w:rsidRDefault="00CD3812" w:rsidP="006F73C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Nakliye ve Sigortanın kime ait olduğu </w:t>
            </w:r>
          </w:p>
        </w:tc>
        <w:tc>
          <w:tcPr>
            <w:tcW w:w="5665" w:type="dxa"/>
            <w:gridSpan w:val="4"/>
          </w:tcPr>
          <w:p w:rsidR="00CD3812" w:rsidRDefault="00CD3812" w:rsidP="006433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Satıcıya</w:t>
            </w:r>
          </w:p>
        </w:tc>
      </w:tr>
      <w:tr w:rsidR="00CD3812" w:rsidTr="00515444">
        <w:tc>
          <w:tcPr>
            <w:tcW w:w="3397" w:type="dxa"/>
            <w:gridSpan w:val="2"/>
          </w:tcPr>
          <w:p w:rsidR="00CD3812" w:rsidRPr="006F73C9" w:rsidRDefault="00CD3812" w:rsidP="006F73C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Diğer Özel Şartlar</w:t>
            </w:r>
          </w:p>
        </w:tc>
        <w:tc>
          <w:tcPr>
            <w:tcW w:w="5665" w:type="dxa"/>
            <w:gridSpan w:val="4"/>
          </w:tcPr>
          <w:p w:rsidR="00CD3812" w:rsidRDefault="00CD3812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3812" w:rsidTr="00274D74">
        <w:tc>
          <w:tcPr>
            <w:tcW w:w="3397" w:type="dxa"/>
            <w:gridSpan w:val="2"/>
          </w:tcPr>
          <w:p w:rsidR="00CD3812" w:rsidRPr="006F73C9" w:rsidRDefault="00CD3812" w:rsidP="006F73C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Uyulması Gereken Standartlar</w:t>
            </w:r>
          </w:p>
        </w:tc>
        <w:tc>
          <w:tcPr>
            <w:tcW w:w="5665" w:type="dxa"/>
            <w:gridSpan w:val="4"/>
          </w:tcPr>
          <w:p w:rsidR="00CD3812" w:rsidRDefault="00CD3812" w:rsidP="006433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TSE</w:t>
            </w:r>
          </w:p>
        </w:tc>
      </w:tr>
      <w:tr w:rsidR="00CD3812" w:rsidTr="00B927F3">
        <w:tc>
          <w:tcPr>
            <w:tcW w:w="3397" w:type="dxa"/>
            <w:gridSpan w:val="2"/>
          </w:tcPr>
          <w:p w:rsidR="00CD3812" w:rsidRPr="006F73C9" w:rsidRDefault="00CD3812" w:rsidP="006F73C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Teknik Şartname </w:t>
            </w:r>
          </w:p>
        </w:tc>
        <w:tc>
          <w:tcPr>
            <w:tcW w:w="5665" w:type="dxa"/>
            <w:gridSpan w:val="4"/>
          </w:tcPr>
          <w:p w:rsidR="00CD3812" w:rsidRDefault="00CD3812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3812" w:rsidTr="008F53B1">
        <w:tc>
          <w:tcPr>
            <w:tcW w:w="3397" w:type="dxa"/>
            <w:gridSpan w:val="2"/>
          </w:tcPr>
          <w:p w:rsidR="00CD3812" w:rsidRPr="006F73C9" w:rsidRDefault="00CD3812" w:rsidP="006F73C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Diğer Hususlar</w:t>
            </w:r>
          </w:p>
        </w:tc>
        <w:tc>
          <w:tcPr>
            <w:tcW w:w="5665" w:type="dxa"/>
            <w:gridSpan w:val="4"/>
          </w:tcPr>
          <w:p w:rsidR="00CD3812" w:rsidRDefault="00CD3812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255D" w:rsidTr="00315D87">
        <w:tc>
          <w:tcPr>
            <w:tcW w:w="3397" w:type="dxa"/>
            <w:gridSpan w:val="2"/>
          </w:tcPr>
          <w:p w:rsidR="00BA255D" w:rsidRDefault="00BA255D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5" w:type="dxa"/>
            <w:gridSpan w:val="4"/>
          </w:tcPr>
          <w:p w:rsidR="00BA255D" w:rsidRDefault="00BA255D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255D" w:rsidTr="007F69B6">
        <w:tc>
          <w:tcPr>
            <w:tcW w:w="3397" w:type="dxa"/>
            <w:gridSpan w:val="2"/>
          </w:tcPr>
          <w:p w:rsidR="00BA255D" w:rsidRDefault="00BA255D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5" w:type="dxa"/>
            <w:gridSpan w:val="4"/>
          </w:tcPr>
          <w:p w:rsidR="00BA255D" w:rsidRDefault="00BA255D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16C16" w:rsidRDefault="00CD3812" w:rsidP="006433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Yukarıda belirtilen ve idarenizce satın alınacak olan malların/hizmetlerin cinci özellikleri miktarı ve diğer şartlarını okudum. KDV Hariç toplam ……………………. TL bedel il</w:t>
      </w:r>
      <w:r w:rsidR="00265FFE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vermeyi kabul ve taahhüt ediyorum.</w:t>
      </w:r>
    </w:p>
    <w:p w:rsidR="0064339D" w:rsidRPr="0064339D" w:rsidRDefault="0064339D" w:rsidP="0064339D">
      <w:pPr>
        <w:rPr>
          <w:rFonts w:ascii="Times New Roman" w:hAnsi="Times New Roman" w:cs="Times New Roman"/>
          <w:sz w:val="24"/>
        </w:rPr>
      </w:pPr>
    </w:p>
    <w:sectPr w:rsidR="0064339D" w:rsidRPr="0064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F0" w:rsidRDefault="00605BF0" w:rsidP="006F73C9">
      <w:pPr>
        <w:spacing w:after="0" w:line="240" w:lineRule="auto"/>
      </w:pPr>
      <w:r>
        <w:separator/>
      </w:r>
    </w:p>
  </w:endnote>
  <w:endnote w:type="continuationSeparator" w:id="0">
    <w:p w:rsidR="00605BF0" w:rsidRDefault="00605BF0" w:rsidP="006F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F0" w:rsidRDefault="00605BF0" w:rsidP="006F73C9">
      <w:pPr>
        <w:spacing w:after="0" w:line="240" w:lineRule="auto"/>
      </w:pPr>
      <w:r>
        <w:separator/>
      </w:r>
    </w:p>
  </w:footnote>
  <w:footnote w:type="continuationSeparator" w:id="0">
    <w:p w:rsidR="00605BF0" w:rsidRDefault="00605BF0" w:rsidP="006F7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C0C0A"/>
    <w:multiLevelType w:val="hybridMultilevel"/>
    <w:tmpl w:val="BCDE4290"/>
    <w:lvl w:ilvl="0" w:tplc="07AA7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C8"/>
    <w:rsid w:val="000A2F58"/>
    <w:rsid w:val="00230FC8"/>
    <w:rsid w:val="00265FFE"/>
    <w:rsid w:val="003436F4"/>
    <w:rsid w:val="0045638A"/>
    <w:rsid w:val="00605BF0"/>
    <w:rsid w:val="00616C16"/>
    <w:rsid w:val="0063695E"/>
    <w:rsid w:val="0064339D"/>
    <w:rsid w:val="006F73C9"/>
    <w:rsid w:val="00976143"/>
    <w:rsid w:val="00BA255D"/>
    <w:rsid w:val="00C33137"/>
    <w:rsid w:val="00CD3812"/>
    <w:rsid w:val="00D25464"/>
    <w:rsid w:val="00E25EED"/>
    <w:rsid w:val="00E37B11"/>
    <w:rsid w:val="00E56D55"/>
    <w:rsid w:val="00F1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87BD8-E2A1-4BA8-B812-D086FD1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73C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F7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73C9"/>
  </w:style>
  <w:style w:type="paragraph" w:styleId="Altbilgi">
    <w:name w:val="footer"/>
    <w:basedOn w:val="Normal"/>
    <w:link w:val="AltbilgiChar"/>
    <w:uiPriority w:val="99"/>
    <w:unhideWhenUsed/>
    <w:rsid w:val="006F7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7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bilgehan genç</dc:creator>
  <cp:keywords/>
  <dc:description/>
  <cp:lastModifiedBy>bilgehan genç</cp:lastModifiedBy>
  <cp:revision>69</cp:revision>
  <dcterms:created xsi:type="dcterms:W3CDTF">2021-08-24T08:35:00Z</dcterms:created>
  <dcterms:modified xsi:type="dcterms:W3CDTF">2021-08-24T09:01:00Z</dcterms:modified>
</cp:coreProperties>
</file>