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580"/>
        <w:gridCol w:w="3781"/>
        <w:gridCol w:w="1075"/>
        <w:gridCol w:w="920"/>
        <w:gridCol w:w="1407"/>
        <w:gridCol w:w="1299"/>
      </w:tblGrid>
      <w:tr w:rsidR="00453850" w:rsidTr="00453850">
        <w:tc>
          <w:tcPr>
            <w:tcW w:w="580" w:type="dxa"/>
          </w:tcPr>
          <w:p w:rsidR="00453850" w:rsidRPr="00044455" w:rsidRDefault="00453850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Sıra no</w:t>
            </w:r>
          </w:p>
        </w:tc>
        <w:tc>
          <w:tcPr>
            <w:tcW w:w="3781" w:type="dxa"/>
          </w:tcPr>
          <w:p w:rsidR="00453850" w:rsidRPr="00044455" w:rsidRDefault="00453850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Malzeme Adı</w:t>
            </w:r>
          </w:p>
        </w:tc>
        <w:tc>
          <w:tcPr>
            <w:tcW w:w="1075" w:type="dxa"/>
          </w:tcPr>
          <w:p w:rsidR="00453850" w:rsidRPr="00044455" w:rsidRDefault="00453850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Birimi</w:t>
            </w:r>
          </w:p>
        </w:tc>
        <w:tc>
          <w:tcPr>
            <w:tcW w:w="920" w:type="dxa"/>
          </w:tcPr>
          <w:p w:rsidR="00453850" w:rsidRPr="00044455" w:rsidRDefault="0045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Miktarı</w:t>
            </w:r>
          </w:p>
        </w:tc>
        <w:tc>
          <w:tcPr>
            <w:tcW w:w="1407" w:type="dxa"/>
          </w:tcPr>
          <w:p w:rsidR="00453850" w:rsidRPr="00044455" w:rsidRDefault="0045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Birim Fiyatı</w:t>
            </w:r>
          </w:p>
        </w:tc>
        <w:tc>
          <w:tcPr>
            <w:tcW w:w="1299" w:type="dxa"/>
          </w:tcPr>
          <w:p w:rsidR="00453850" w:rsidRPr="00044455" w:rsidRDefault="00453850" w:rsidP="0045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 Tutar</w:t>
            </w:r>
          </w:p>
        </w:tc>
      </w:tr>
      <w:tr w:rsidR="00453850" w:rsidTr="00453850">
        <w:tc>
          <w:tcPr>
            <w:tcW w:w="580" w:type="dxa"/>
          </w:tcPr>
          <w:p w:rsidR="00453850" w:rsidRPr="00044455" w:rsidRDefault="00453850" w:rsidP="00215AD0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1</w:t>
            </w:r>
          </w:p>
        </w:tc>
        <w:tc>
          <w:tcPr>
            <w:tcW w:w="3781" w:type="dxa"/>
          </w:tcPr>
          <w:p w:rsidR="00453850" w:rsidRDefault="001C48EC" w:rsidP="002F7E4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21X12  mm - 40x17 mm'ye kadar tek bölmeli PVC kablo kanalı</w:t>
            </w:r>
          </w:p>
        </w:tc>
        <w:tc>
          <w:tcPr>
            <w:tcW w:w="1075" w:type="dxa"/>
          </w:tcPr>
          <w:p w:rsidR="00453850" w:rsidRDefault="001C48EC" w:rsidP="002F7E43">
            <w:pPr>
              <w:jc w:val="center"/>
            </w:pPr>
            <w:r>
              <w:rPr>
                <w:sz w:val="24"/>
                <w:szCs w:val="24"/>
              </w:rPr>
              <w:t>Metre</w:t>
            </w:r>
          </w:p>
        </w:tc>
        <w:tc>
          <w:tcPr>
            <w:tcW w:w="920" w:type="dxa"/>
          </w:tcPr>
          <w:p w:rsidR="00453850" w:rsidRPr="00044455" w:rsidRDefault="001C1212" w:rsidP="0021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07" w:type="dxa"/>
          </w:tcPr>
          <w:p w:rsidR="00453850" w:rsidRPr="00044455" w:rsidRDefault="00453850" w:rsidP="00215AD0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453850" w:rsidRPr="00044455" w:rsidRDefault="00453850" w:rsidP="00215AD0">
            <w:pPr>
              <w:rPr>
                <w:sz w:val="24"/>
                <w:szCs w:val="24"/>
              </w:rPr>
            </w:pPr>
          </w:p>
        </w:tc>
      </w:tr>
      <w:tr w:rsidR="00453850" w:rsidTr="00453850">
        <w:tc>
          <w:tcPr>
            <w:tcW w:w="580" w:type="dxa"/>
          </w:tcPr>
          <w:p w:rsidR="00453850" w:rsidRPr="00044455" w:rsidRDefault="00453850" w:rsidP="00812013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2</w:t>
            </w:r>
          </w:p>
        </w:tc>
        <w:tc>
          <w:tcPr>
            <w:tcW w:w="3781" w:type="dxa"/>
          </w:tcPr>
          <w:p w:rsidR="00453850" w:rsidRDefault="00010D7B" w:rsidP="0081201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Telefon Tesisatı Sortisi</w:t>
            </w:r>
          </w:p>
        </w:tc>
        <w:tc>
          <w:tcPr>
            <w:tcW w:w="1075" w:type="dxa"/>
          </w:tcPr>
          <w:p w:rsidR="00453850" w:rsidRDefault="00010D7B" w:rsidP="00812013">
            <w:pPr>
              <w:jc w:val="center"/>
            </w:pPr>
            <w:r>
              <w:t>Adet</w:t>
            </w:r>
          </w:p>
        </w:tc>
        <w:tc>
          <w:tcPr>
            <w:tcW w:w="920" w:type="dxa"/>
          </w:tcPr>
          <w:p w:rsidR="00453850" w:rsidRDefault="001C1212" w:rsidP="00812013">
            <w:pPr>
              <w:jc w:val="center"/>
            </w:pPr>
            <w:r>
              <w:t>18</w:t>
            </w:r>
          </w:p>
        </w:tc>
        <w:tc>
          <w:tcPr>
            <w:tcW w:w="1407" w:type="dxa"/>
          </w:tcPr>
          <w:p w:rsidR="00453850" w:rsidRPr="00044455" w:rsidRDefault="00453850" w:rsidP="00812013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453850" w:rsidRPr="00044455" w:rsidRDefault="00453850" w:rsidP="00812013">
            <w:pPr>
              <w:rPr>
                <w:sz w:val="24"/>
                <w:szCs w:val="24"/>
              </w:rPr>
            </w:pPr>
          </w:p>
        </w:tc>
      </w:tr>
      <w:tr w:rsidR="00453850" w:rsidTr="00453850">
        <w:tc>
          <w:tcPr>
            <w:tcW w:w="580" w:type="dxa"/>
          </w:tcPr>
          <w:p w:rsidR="00453850" w:rsidRPr="00044455" w:rsidRDefault="001C1212" w:rsidP="00812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1" w:type="dxa"/>
          </w:tcPr>
          <w:p w:rsidR="00453850" w:rsidRPr="00EB766B" w:rsidRDefault="00010D7B" w:rsidP="0081201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Tuş Kadranlı otomatik tip,telefon makinası ve montajı</w:t>
            </w:r>
          </w:p>
        </w:tc>
        <w:tc>
          <w:tcPr>
            <w:tcW w:w="1075" w:type="dxa"/>
          </w:tcPr>
          <w:p w:rsidR="00453850" w:rsidRDefault="00010D7B" w:rsidP="00812013">
            <w:pPr>
              <w:jc w:val="center"/>
            </w:pPr>
            <w:r>
              <w:t>Adet</w:t>
            </w:r>
          </w:p>
        </w:tc>
        <w:tc>
          <w:tcPr>
            <w:tcW w:w="920" w:type="dxa"/>
          </w:tcPr>
          <w:p w:rsidR="00453850" w:rsidRDefault="001C1212" w:rsidP="00812013">
            <w:pPr>
              <w:jc w:val="center"/>
            </w:pPr>
            <w:r>
              <w:t>18</w:t>
            </w:r>
          </w:p>
        </w:tc>
        <w:tc>
          <w:tcPr>
            <w:tcW w:w="1407" w:type="dxa"/>
          </w:tcPr>
          <w:p w:rsidR="00453850" w:rsidRPr="00044455" w:rsidRDefault="00453850" w:rsidP="00812013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453850" w:rsidRPr="00044455" w:rsidRDefault="00453850" w:rsidP="00812013">
            <w:pPr>
              <w:rPr>
                <w:sz w:val="24"/>
                <w:szCs w:val="24"/>
              </w:rPr>
            </w:pPr>
          </w:p>
        </w:tc>
      </w:tr>
      <w:tr w:rsidR="00010D7B" w:rsidTr="00453850">
        <w:tc>
          <w:tcPr>
            <w:tcW w:w="580" w:type="dxa"/>
          </w:tcPr>
          <w:p w:rsidR="00010D7B" w:rsidRPr="00044455" w:rsidRDefault="001C1212" w:rsidP="00812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1" w:type="dxa"/>
          </w:tcPr>
          <w:p w:rsidR="00010D7B" w:rsidRDefault="00010D7B" w:rsidP="0081201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6/24 (harici abo</w:t>
            </w:r>
            <w:r w:rsidR="001C12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 sayısı / dahili abone Sayısı)Elektronik tip tam otomatik telefon santrali</w:t>
            </w:r>
          </w:p>
        </w:tc>
        <w:tc>
          <w:tcPr>
            <w:tcW w:w="1075" w:type="dxa"/>
          </w:tcPr>
          <w:p w:rsidR="00010D7B" w:rsidRDefault="001C1212" w:rsidP="00812013">
            <w:pPr>
              <w:jc w:val="center"/>
            </w:pPr>
            <w:r>
              <w:t>Adet</w:t>
            </w:r>
          </w:p>
        </w:tc>
        <w:tc>
          <w:tcPr>
            <w:tcW w:w="920" w:type="dxa"/>
          </w:tcPr>
          <w:p w:rsidR="00010D7B" w:rsidRDefault="001C1212" w:rsidP="00812013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010D7B" w:rsidRPr="00044455" w:rsidRDefault="00010D7B" w:rsidP="00812013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010D7B" w:rsidRPr="00044455" w:rsidRDefault="00010D7B" w:rsidP="00812013">
            <w:pPr>
              <w:rPr>
                <w:sz w:val="24"/>
                <w:szCs w:val="24"/>
              </w:rPr>
            </w:pPr>
          </w:p>
        </w:tc>
      </w:tr>
      <w:tr w:rsidR="001C1212" w:rsidTr="00453850">
        <w:tc>
          <w:tcPr>
            <w:tcW w:w="580" w:type="dxa"/>
          </w:tcPr>
          <w:p w:rsidR="001C1212" w:rsidRPr="00044455" w:rsidRDefault="001C1212" w:rsidP="00812013">
            <w:pPr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1C1212" w:rsidRDefault="001C1212" w:rsidP="0081201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</w:tcPr>
          <w:p w:rsidR="001C1212" w:rsidRDefault="001C1212" w:rsidP="00812013">
            <w:pPr>
              <w:jc w:val="center"/>
            </w:pPr>
          </w:p>
        </w:tc>
        <w:tc>
          <w:tcPr>
            <w:tcW w:w="920" w:type="dxa"/>
          </w:tcPr>
          <w:p w:rsidR="001C1212" w:rsidRDefault="001C1212" w:rsidP="00812013">
            <w:pPr>
              <w:jc w:val="center"/>
            </w:pPr>
          </w:p>
        </w:tc>
        <w:tc>
          <w:tcPr>
            <w:tcW w:w="1407" w:type="dxa"/>
          </w:tcPr>
          <w:p w:rsidR="001C1212" w:rsidRPr="00044455" w:rsidRDefault="001C1212" w:rsidP="00812013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1C1212" w:rsidRPr="00044455" w:rsidRDefault="001C1212" w:rsidP="00812013">
            <w:pPr>
              <w:rPr>
                <w:sz w:val="24"/>
                <w:szCs w:val="24"/>
              </w:rPr>
            </w:pPr>
          </w:p>
        </w:tc>
      </w:tr>
    </w:tbl>
    <w:p w:rsidR="009839F6" w:rsidRDefault="009839F6" w:rsidP="001C1212">
      <w:pPr>
        <w:jc w:val="right"/>
      </w:pPr>
    </w:p>
    <w:p w:rsidR="004B00A0" w:rsidRDefault="001C1212" w:rsidP="00F56A7C">
      <w:pPr>
        <w:spacing w:after="0"/>
      </w:pPr>
      <w:r>
        <w:t xml:space="preserve">Not: </w:t>
      </w:r>
      <w:r w:rsidR="007A235A">
        <w:t xml:space="preserve"> Fiyatlara KDV hariç olarak yazılacaktır.</w:t>
      </w:r>
    </w:p>
    <w:p w:rsidR="001C1212" w:rsidRDefault="001C1212" w:rsidP="00F56A7C">
      <w:pPr>
        <w:spacing w:after="0"/>
      </w:pPr>
      <w:r>
        <w:t xml:space="preserve">         Teknikşartname ektedir</w:t>
      </w:r>
    </w:p>
    <w:p w:rsidR="004B00A0" w:rsidRDefault="004B00A0" w:rsidP="00F56A7C">
      <w:pPr>
        <w:spacing w:after="0"/>
      </w:pPr>
    </w:p>
    <w:p w:rsidR="004B00A0" w:rsidRDefault="004B00A0" w:rsidP="00F56A7C">
      <w:pPr>
        <w:spacing w:after="0"/>
      </w:pPr>
    </w:p>
    <w:p w:rsidR="004B00A0" w:rsidRDefault="004B00A0" w:rsidP="00F56A7C">
      <w:pPr>
        <w:spacing w:after="0"/>
      </w:pPr>
    </w:p>
    <w:p w:rsidR="00D52155" w:rsidRDefault="00D52155" w:rsidP="00F56A7C">
      <w:pPr>
        <w:spacing w:after="0"/>
      </w:pPr>
      <w:bookmarkStart w:id="0" w:name="_GoBack"/>
      <w:bookmarkEnd w:id="0"/>
    </w:p>
    <w:p w:rsidR="00D52155" w:rsidRDefault="00D52155" w:rsidP="00F56A7C">
      <w:pPr>
        <w:spacing w:after="0"/>
      </w:pPr>
    </w:p>
    <w:p w:rsidR="00382E8C" w:rsidRDefault="00382E8C" w:rsidP="00382E8C">
      <w:pPr>
        <w:spacing w:after="0"/>
      </w:pPr>
      <w:r>
        <w:t xml:space="preserve">          Erol İSEN                                                     Okan ASLAN                                             </w:t>
      </w:r>
      <w:r w:rsidR="001C1212">
        <w:t>Emre ÇELİK</w:t>
      </w:r>
    </w:p>
    <w:p w:rsidR="00382E8C" w:rsidRDefault="00382E8C" w:rsidP="00382E8C">
      <w:r>
        <w:t xml:space="preserve">          Şube Müdürü                                                   Memur                                       </w:t>
      </w:r>
      <w:r w:rsidR="004D7E2E">
        <w:t xml:space="preserve">          </w:t>
      </w:r>
      <w:r w:rsidR="001C1212">
        <w:t>V.H.K.İ.</w:t>
      </w:r>
    </w:p>
    <w:p w:rsidR="00A75E9B" w:rsidRDefault="00A75E9B"/>
    <w:p w:rsidR="00A75E9B" w:rsidRDefault="00A75E9B"/>
    <w:p w:rsidR="00A75E9B" w:rsidRDefault="00A75E9B"/>
    <w:p w:rsidR="00A75E9B" w:rsidRDefault="00A75E9B"/>
    <w:sectPr w:rsidR="00A75E9B" w:rsidSect="002E16E4">
      <w:headerReference w:type="default" r:id="rId6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12E" w:rsidRDefault="00C8512E" w:rsidP="00044455">
      <w:pPr>
        <w:spacing w:after="0" w:line="240" w:lineRule="auto"/>
      </w:pPr>
      <w:r>
        <w:separator/>
      </w:r>
    </w:p>
  </w:endnote>
  <w:endnote w:type="continuationSeparator" w:id="1">
    <w:p w:rsidR="00C8512E" w:rsidRDefault="00C8512E" w:rsidP="0004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12E" w:rsidRDefault="00C8512E" w:rsidP="00044455">
      <w:pPr>
        <w:spacing w:after="0" w:line="240" w:lineRule="auto"/>
      </w:pPr>
      <w:r>
        <w:separator/>
      </w:r>
    </w:p>
  </w:footnote>
  <w:footnote w:type="continuationSeparator" w:id="1">
    <w:p w:rsidR="00C8512E" w:rsidRDefault="00C8512E" w:rsidP="0004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55" w:rsidRDefault="00ED04BE" w:rsidP="00ED04BE">
    <w:pPr>
      <w:pStyle w:val="stbilgi"/>
      <w:jc w:val="center"/>
    </w:pPr>
    <w:r>
      <w:t>ELEŞKİ</w:t>
    </w:r>
    <w:r w:rsidR="005A1068">
      <w:t>R</w:t>
    </w:r>
    <w:r w:rsidR="001C48EC">
      <w:t>T İLÇE MİLLİ EĞİTİM MÜDÜRLÜĞÜNÜN HİZMET BİNASINA TELFON SANTRALİ ALIMI VE KURULUMU</w:t>
    </w:r>
    <w:r w:rsidRPr="00044455">
      <w:t xml:space="preserve">   4734 SAYILI K.İ.K.22/</w:t>
    </w:r>
    <w:r>
      <w:t>d MADDESİNE GÖRE YAPILACAKTIR.</w:t>
    </w:r>
  </w:p>
  <w:p w:rsidR="00044455" w:rsidRDefault="00044455">
    <w:pPr>
      <w:pStyle w:val="stbilgi"/>
    </w:pPr>
  </w:p>
  <w:p w:rsidR="00453850" w:rsidRDefault="00044455" w:rsidP="00453850">
    <w:pPr>
      <w:jc w:val="center"/>
      <w:rPr>
        <w:b/>
      </w:rPr>
    </w:pPr>
    <w:r>
      <w:tab/>
    </w:r>
    <w:r w:rsidR="001C48EC">
      <w:rPr>
        <w:b/>
      </w:rPr>
      <w:t>TEKLİFLERİN  LİSTELERİ EN GEÇ 2</w:t>
    </w:r>
    <w:r w:rsidR="00453850">
      <w:rPr>
        <w:b/>
      </w:rPr>
      <w:t>5/10/2018 TARİH VE  SAAT 10:00'A KADAR MÜDÜRLÜĞÜMÜZE TESLİM EDİLMİŞ OLACAKTIR.</w:t>
    </w:r>
  </w:p>
  <w:p w:rsidR="00044455" w:rsidRDefault="00044455">
    <w:pPr>
      <w:pStyle w:val="stbilgi"/>
    </w:pPr>
  </w:p>
  <w:p w:rsidR="00044455" w:rsidRDefault="0004445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174DA"/>
    <w:rsid w:val="00010D7B"/>
    <w:rsid w:val="00044455"/>
    <w:rsid w:val="000B4659"/>
    <w:rsid w:val="001C1212"/>
    <w:rsid w:val="001C48EC"/>
    <w:rsid w:val="001D75E2"/>
    <w:rsid w:val="00215AD0"/>
    <w:rsid w:val="002E16E4"/>
    <w:rsid w:val="00340957"/>
    <w:rsid w:val="00382E8C"/>
    <w:rsid w:val="004174DA"/>
    <w:rsid w:val="00453850"/>
    <w:rsid w:val="004B00A0"/>
    <w:rsid w:val="004D7E2E"/>
    <w:rsid w:val="005A1068"/>
    <w:rsid w:val="00656E68"/>
    <w:rsid w:val="006D1422"/>
    <w:rsid w:val="007A235A"/>
    <w:rsid w:val="007F11FD"/>
    <w:rsid w:val="00803ADD"/>
    <w:rsid w:val="00812013"/>
    <w:rsid w:val="0085092E"/>
    <w:rsid w:val="008861C3"/>
    <w:rsid w:val="0096685B"/>
    <w:rsid w:val="009839F6"/>
    <w:rsid w:val="009A05A8"/>
    <w:rsid w:val="009A1FC1"/>
    <w:rsid w:val="009C7018"/>
    <w:rsid w:val="00A57979"/>
    <w:rsid w:val="00A75E9B"/>
    <w:rsid w:val="00AA07BF"/>
    <w:rsid w:val="00AF749A"/>
    <w:rsid w:val="00B42654"/>
    <w:rsid w:val="00BB30FE"/>
    <w:rsid w:val="00C34EAB"/>
    <w:rsid w:val="00C8512E"/>
    <w:rsid w:val="00CB3A8A"/>
    <w:rsid w:val="00D3728E"/>
    <w:rsid w:val="00D52155"/>
    <w:rsid w:val="00D55877"/>
    <w:rsid w:val="00D61145"/>
    <w:rsid w:val="00E171AC"/>
    <w:rsid w:val="00E4292D"/>
    <w:rsid w:val="00E51B57"/>
    <w:rsid w:val="00EB766B"/>
    <w:rsid w:val="00ED04BE"/>
    <w:rsid w:val="00ED357C"/>
    <w:rsid w:val="00F56A7C"/>
    <w:rsid w:val="00FA243A"/>
    <w:rsid w:val="00FD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AD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4455"/>
  </w:style>
  <w:style w:type="paragraph" w:styleId="Altbilgi">
    <w:name w:val="footer"/>
    <w:basedOn w:val="Normal"/>
    <w:link w:val="AltbilgiChar"/>
    <w:uiPriority w:val="99"/>
    <w:unhideWhenUsed/>
    <w:rsid w:val="0004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4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Millieğitim</cp:lastModifiedBy>
  <cp:revision>29</cp:revision>
  <cp:lastPrinted>2018-10-12T07:05:00Z</cp:lastPrinted>
  <dcterms:created xsi:type="dcterms:W3CDTF">2017-05-15T12:13:00Z</dcterms:created>
  <dcterms:modified xsi:type="dcterms:W3CDTF">2018-10-23T11:09:00Z</dcterms:modified>
</cp:coreProperties>
</file>