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Ind w:w="-624" w:type="dxa"/>
        <w:tblCellMar>
          <w:left w:w="70" w:type="dxa"/>
          <w:right w:w="70" w:type="dxa"/>
        </w:tblCellMar>
        <w:tblLook w:val="04A0"/>
      </w:tblPr>
      <w:tblGrid>
        <w:gridCol w:w="522"/>
        <w:gridCol w:w="5882"/>
        <w:gridCol w:w="3058"/>
        <w:gridCol w:w="863"/>
      </w:tblGrid>
      <w:tr w:rsidR="00C77B14" w:rsidRPr="00C77B14" w:rsidTr="00C77B14">
        <w:trPr>
          <w:trHeight w:val="437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0000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5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YAZAR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0000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ADET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EL MEMCU NEBEVİ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25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İBNU KESİR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TEFSİRUL MUNİR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AHKAMUL KUR'AN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BUHARİ ŞERHİ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MÜSLİM ŞERHİ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KEŞFUL HAFA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EL İTKAN Fİ ULUMİL KUR'AN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FETHUL BARİ ŞERHUL SAHİHUL BUHARİ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RİYAZUSSALİHİN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ER RİSALE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DELİLUL FALİHİN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NESEFİ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FIKHUL MENCHİ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YESELUNEKE Fİ DİYNİ VEL HAYAT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FİKHU FİSSİLME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SAİD HAVA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FİKHU FİTEFSİR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SAİD HAVA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FEYZUL GADİR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TEFSİRUL AYETUL </w:t>
            </w: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AHKAM</w:t>
            </w:r>
            <w:proofErr w:type="gram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KUTUBU SİTTE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SAİD NURSİ KÜLLİYATI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İŞTE ÖNDERİMİZ HZ. MUHAMMED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MEDİNE VESİKASI IŞIĞINDA YAHUDİ MESELESİ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NASIL SÖMÜRÜLDÜK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NEHİRLERİN DİLİ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NELER SORDULAR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NOT DEFTERİ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OSMANLI DEVLETİNİN YIKILIŞINDA YEMEN İSYANLARI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PAKİYA MEKTUPLARI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PEYGAMBERLER TARİHİ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SEYHATNAM-İ SÜREYYA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32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TANZİMATIN GÖTÜRDÜKLERİ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TARİH ŞUURU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TU HATİ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YALAN DÜNYAYI ADIMLARKEN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YOLDAKİ İŞARETLER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SEYYİD KUTUB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40 HADİS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İMAM NEVEVİ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UFUK ÇİZGİSİ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39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ULU HAKAN 2. ABDULHAMİD HAN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VATAN DOSTU SULTAN VAHİDUDDİN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VATAN ŞAİRİ NAMIK KEMAL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VESİKLAR KONUŞUYOR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YAHUDİLİK MASONLUK DÖNMELİK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YENİÇERİ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YUNUS EMRE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CENGİZHAN'A KÜSEN BULUT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CENGİZ AYTMATOV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GÜLİSTAN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ŞİRAZLI SADİ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BOSTAN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ŞİRAZLI SADİ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49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HAYY BİN YAKZAN HAKİKATIN PEŞİNDE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İBN TEFEYL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HÜKÜMDARLARA ÖĞÜTLER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ŞİRAZLI SADİ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ARZIN KAPISI KUDÜS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BİR DEHANIN İZLER II. ABDULHAMİD HAN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DÜNYAYA HÜKMEDEN SULTAN KANUNİ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KANUNİNİN AKIL OYUNLARI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MEKANLARLA</w:t>
            </w:r>
            <w:proofErr w:type="gramEnd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VE OLAYLARLA HZ. MUHAMMED'İN HAYATI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EYÜP SULTANIN MANEVİ İKLİMİNDE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OSMANLININ ŞİFRELERİ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TARİH TIBBI KONUŞTURDU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59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TARİH TIBBI KONUŞTURDU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UĞURLUER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EFENDİMİZİ SAHABA GİBİ SEVMEK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İBADETİN BEYNİ DUA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SİYER ATLASI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İNSANLIĞIN KURTULUŞU HAC ÖMRÜN BEREKETİ </w:t>
            </w: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UMRE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 xml:space="preserve">MUHAMMED EMİN </w:t>
            </w: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64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ARSLAN PENÇESİ SA'D BİN EBİ VAKKAS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TALHA BİN UBEYDULLAH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EMİN'UL ÜMME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ZÜBEYR BİN AVAM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MUHAMMED EMİN YILDIRIM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2. ABDÜLHAMİDİN İSLAM BİRLİĞİ SİYASETİ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69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ABASİLER DÖNEMİ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AH ENDÜLÜS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ALATURKA DEMOKRASİ ALATURKA LAİKLİK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ANO YEMENDİR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BELGELERLE 2. ABDULHAMİT DÖNEMİ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BİR GARİP TARİH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ÇİN MÜSLİMANLARI VE ÇİNE SEYAHAT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DAĞLARIN SIRRI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EZAN </w:t>
            </w: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YADA</w:t>
            </w:r>
            <w:proofErr w:type="gramEnd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EBEDİ KURTULUŞA ÇAĞRI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HAÇLI SEFERLERİ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79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HALNAME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HİLAFETTEN SALTANATA EMEVİLER DÖNEMİ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İLK İSLAM DEVLETİ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 ÖNCESİ MEKKE DÖNEMİ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 VE TARİH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İSLAMİ TEBLİĞİN MEDİNE DÖNEMİ VE CİHAD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 TEBLİĞİN MEKKE DÖNEMİ VE CİHAD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 TEBLİĞİN ÖRNEK HALİFELER DÖNEMİ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İSLAMİYET VE HRİSTİYANLIK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İHSAN SÜREYYA SIRMA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UNUTULUŞ VE HATIRLAYIŞ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89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VAROLMA SAVAŞI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YAPI TAŞLARI VE KADERİMİZİN ÇAĞRISI 1. CİLT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YAPI TAŞLARI VE KADERİMİZİN ÇAĞRISI 2. CİLT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YİTİK CENNET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YUNUS EMRE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SÜTÇÜ İMAM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CAHİT ZARİFOĞLU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95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İKNA ODASI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YILDIZ RAMAZANOĞLU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İŞGAL KADINLARI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YILDIZ RAMAZANOĞLU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AHLAK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İSYAN AHLAKI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99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PSİKOLOJİ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KÜLTÜR VE MEDENİYET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REHA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BÜYÜK FETİH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TAŞRALI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BERGSON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 VE İNSAN / MEVLANA VE TASAVVUF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İRADENİN DAVASI / DEVLET VE DEMOKRASİ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AHLAK NİZAMI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YARINKİ TÜRKİYE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AMERİKAN MEKTUPLARI / DÜŞÜNEN ADAM ARANIZDA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SOSYOLOJİ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MANTIK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MEHMET AKİF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NURETTİN TOPÇU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ABDÜLHAMDİ HAN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AHŞAP KONAK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ATA SENFONİ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AYNADAKİ YALAN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BABIALİ</w:t>
            </w:r>
            <w:proofErr w:type="gram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BATI TEFEKKÜRÜ VE İSLAM TASAVVUFU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119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BEDİÜZZAMAN SAİD NURSİ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BENİM GÖZÜMDE MENDERES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BİR ADAM YARATMAK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BÜYÜK DOĞU CEMİYETİ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CANIM İSTANBUL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CİNNET MÜSTATİLİ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ÇERÇEVE - 1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ÇERÇEVE - 2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127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ÇERÇEVE - 3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ÇERÇEVE - 4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129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ÇERÇEVE - 5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ÇERÇEVE - 6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ÇİLE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ÇÖLE İNEN NUR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DOĞRU YOLUN SAPIK KOLLARI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DÜNYA BİR </w:t>
            </w: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İNKILAP</w:t>
            </w:r>
            <w:proofErr w:type="gramEnd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BEKLİYOR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EDEBİYAT MAHKEMELERİ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EN KÖTÜ PATRON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ESSELAM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GÖNÜL HİZMETLERİ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139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HAC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HADİSLERİN MUHASEBESİ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HADİSLERİN MUHASEBESİ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HADİSLERİN MUHASEBESİ 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HZ. ALİ İLİM BELDESİNİN KAPISI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HESAPLAŞMA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HİKAYELERİM</w:t>
            </w:r>
            <w:proofErr w:type="gram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HİTABELER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HÜCUM VE POLEMİK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İBRAHİM ETEM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149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İDEOLOCYA ÖRGÜSÜ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İHTİLAL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İMAN VE AKSİYON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İMAN VE İSLAM ATLASI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İSTANBUL'A HASRET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KAFA </w:t>
            </w: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KAĞIDI</w:t>
            </w:r>
            <w:proofErr w:type="gram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KANLI SARIK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KATİBİM</w:t>
            </w:r>
            <w:proofErr w:type="gram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KONUŞMALAR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KÜNYE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159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MEKTUBAT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160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MOSKOF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MUKKADES EMANET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MÜDAFAALARIM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MÜNİN-</w:t>
            </w: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KAFİR</w:t>
            </w:r>
            <w:proofErr w:type="gramEnd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VİCDAN PENCERESİNDEN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NAMIK KEMAL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NASRETTİN HOCA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NUR HARMANI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O VE BEN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ÖFKE VE HİCİV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169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PARA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PARMAKSIZ SALİH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PEYGAMBER HALKASI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PÜF NOKTASI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RABITAY-I ŞERİFE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REİS BEY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REŞAHAT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SABIR TAŞI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SAHTE KAHRAMANLAR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SAVAŞ YAZILARI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179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SAVAŞ YAZILARI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SİYAH PELERİNLİ ADAM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SON DEVRİM DİN MAZLUMLARI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SOSYALİZM KOMUNİZM VE İNSANLIK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TANRI KULUNDAN DİNLEDİKLERİM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TARİH BOYUNCA BÜYÜK MAZLUMLAR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TASAVVUF BAHÇELERİ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TOHUM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TÜRKİYENİN MANZARASI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NECİP FAZIL KISAKÜREK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KIRIK AMBAR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189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KIRIK AMBAR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IŞIK DOĞUDAN YÜKSELİR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KÜLTÜRDEN İRFANA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ÇAĞ VE İSLAM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193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ÇAĞ VE İSLAM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ÇAĞ VE İSLAM 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ÇAĞ VE İSLAM 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ÇIKIŞ YOLU 1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ÇIKIŞ YOLU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ÇIKIŞ YOLU 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199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DİRİLİŞ MUŞTUSU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DİRİLİŞ NESLİNİN AMENTÜSÜ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DİRİLİŞ ÇERÇEVESİNDE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DÜŞÜNCELER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DÜŞÜNCELER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EDEBİYAT YAZILARI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EDEBİYAT YAZILARI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EDEBİYAT YAZILARI 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FİZİKÖTESİ AÇISINDAN UFUKLAR VE DAHA ÖTESİ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FİZİKÖTESİ AÇISINDAN UFUKLAR VE DAHA ÖTESİ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FİZİKÖTESİ AÇISINDAN UFUKLAR VE DAHA ÖTESİ 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GÜNDOĞMANDAN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GÜNDÖNÜMÜ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GÜNLÜK YAZILAR 1 / FARKLAR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GÜNLÜK YAZILAR 2 / SÜTUN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GÜNLÜK YAZILAR 3 / SUR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GÜNLÜK YAZILAR 4 / GÜN SAATİ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HIZIRLA KIRK SAAT ŞİİRLER III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HİKAYELER</w:t>
            </w:r>
            <w:proofErr w:type="gramEnd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1 / MEYDAN ORTAYA ÇIKTIĞINDA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İNSANLIĞIN DİRİLİŞİ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219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İSLAMIN DİRİLİŞİ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İSLAMIN ŞİİR ANITLARINDAN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KIYAMET AŞISI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MAKAMDA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MEHMET AKİF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MEVLANA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226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MONNA ROSA ŞİİRLER - I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PİYESLER 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PORTRELER </w:t>
            </w:r>
            <w:proofErr w:type="gramStart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HİKAYELER</w:t>
            </w:r>
            <w:proofErr w:type="gramEnd"/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- 2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229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TUHUN DİRİLİŞİ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SAMANYOLUNDA ZİYAFET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ŞAHDAMAR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ŞİİRLER - V ( ZAMANA ADANMIŞ SÖZLER )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ŞİİRLER - VII ( LEYLA İLE MECNUN )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ŞİİRLER - VIII ( ATEŞ DANSI )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ŞİİRLER - VI ( AYİNLER / ÇEŞMELER )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236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TAHA'NIN KİTABI / GÜL MUŞTUSU ŞİİRLER - IV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  <w:tr w:rsidR="00C77B14" w:rsidRPr="00C77B14" w:rsidTr="00C77B14">
        <w:trPr>
          <w:trHeight w:val="4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237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TARİHİN YOL AĞZINDA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SEZAİ KARAKOÇ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B14" w:rsidRPr="00C77B14" w:rsidRDefault="00C77B14" w:rsidP="00C7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7B14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</w:tr>
    </w:tbl>
    <w:p w:rsidR="00FA3441" w:rsidRPr="00C77B14" w:rsidRDefault="00FA3441" w:rsidP="00C77B14"/>
    <w:sectPr w:rsidR="00FA3441" w:rsidRPr="00C77B14" w:rsidSect="00AA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953"/>
    <w:rsid w:val="00020F35"/>
    <w:rsid w:val="000321EB"/>
    <w:rsid w:val="000359BD"/>
    <w:rsid w:val="00041175"/>
    <w:rsid w:val="0006675D"/>
    <w:rsid w:val="00077980"/>
    <w:rsid w:val="000962D3"/>
    <w:rsid w:val="000A1290"/>
    <w:rsid w:val="000B2AF4"/>
    <w:rsid w:val="0010684A"/>
    <w:rsid w:val="00122692"/>
    <w:rsid w:val="001279E3"/>
    <w:rsid w:val="00160C89"/>
    <w:rsid w:val="00175748"/>
    <w:rsid w:val="001854F2"/>
    <w:rsid w:val="00190D66"/>
    <w:rsid w:val="001B2351"/>
    <w:rsid w:val="001F0754"/>
    <w:rsid w:val="0022255E"/>
    <w:rsid w:val="00231DD5"/>
    <w:rsid w:val="00245428"/>
    <w:rsid w:val="00271DBE"/>
    <w:rsid w:val="0029263C"/>
    <w:rsid w:val="002A767D"/>
    <w:rsid w:val="002C6B4E"/>
    <w:rsid w:val="002D3570"/>
    <w:rsid w:val="002E66A4"/>
    <w:rsid w:val="0030695B"/>
    <w:rsid w:val="003210AE"/>
    <w:rsid w:val="00350170"/>
    <w:rsid w:val="00352824"/>
    <w:rsid w:val="003602A5"/>
    <w:rsid w:val="003B2CC5"/>
    <w:rsid w:val="003C0531"/>
    <w:rsid w:val="003C482A"/>
    <w:rsid w:val="003C4D9E"/>
    <w:rsid w:val="003D2DE4"/>
    <w:rsid w:val="003D4252"/>
    <w:rsid w:val="004128BA"/>
    <w:rsid w:val="00421E65"/>
    <w:rsid w:val="00425290"/>
    <w:rsid w:val="004312E2"/>
    <w:rsid w:val="004334B4"/>
    <w:rsid w:val="00440D9A"/>
    <w:rsid w:val="00463D18"/>
    <w:rsid w:val="00464BD3"/>
    <w:rsid w:val="004744E0"/>
    <w:rsid w:val="0048766F"/>
    <w:rsid w:val="004C53B0"/>
    <w:rsid w:val="004F3443"/>
    <w:rsid w:val="004F735B"/>
    <w:rsid w:val="00536710"/>
    <w:rsid w:val="0054380F"/>
    <w:rsid w:val="00562684"/>
    <w:rsid w:val="00564355"/>
    <w:rsid w:val="00581ED9"/>
    <w:rsid w:val="00590DBD"/>
    <w:rsid w:val="005B2C72"/>
    <w:rsid w:val="005B34B5"/>
    <w:rsid w:val="005D6953"/>
    <w:rsid w:val="005F6154"/>
    <w:rsid w:val="0061440C"/>
    <w:rsid w:val="00614BCA"/>
    <w:rsid w:val="00627EC6"/>
    <w:rsid w:val="0064572F"/>
    <w:rsid w:val="006E7FA2"/>
    <w:rsid w:val="00766422"/>
    <w:rsid w:val="007678FB"/>
    <w:rsid w:val="00777AAA"/>
    <w:rsid w:val="00794C8E"/>
    <w:rsid w:val="007A3F5B"/>
    <w:rsid w:val="007B10C9"/>
    <w:rsid w:val="007B221A"/>
    <w:rsid w:val="007E6D1A"/>
    <w:rsid w:val="007F7508"/>
    <w:rsid w:val="00811547"/>
    <w:rsid w:val="00813062"/>
    <w:rsid w:val="0081745D"/>
    <w:rsid w:val="00835E6E"/>
    <w:rsid w:val="0084428D"/>
    <w:rsid w:val="008472C6"/>
    <w:rsid w:val="0085206D"/>
    <w:rsid w:val="008701CA"/>
    <w:rsid w:val="00875D8A"/>
    <w:rsid w:val="008B3AF9"/>
    <w:rsid w:val="008C39D8"/>
    <w:rsid w:val="008E34C4"/>
    <w:rsid w:val="008F1736"/>
    <w:rsid w:val="009067EE"/>
    <w:rsid w:val="00941EC6"/>
    <w:rsid w:val="00973BF1"/>
    <w:rsid w:val="00975BD6"/>
    <w:rsid w:val="009C4EA8"/>
    <w:rsid w:val="009D753C"/>
    <w:rsid w:val="009F05EE"/>
    <w:rsid w:val="009F702C"/>
    <w:rsid w:val="00A042B6"/>
    <w:rsid w:val="00A11F1B"/>
    <w:rsid w:val="00A157CD"/>
    <w:rsid w:val="00A24463"/>
    <w:rsid w:val="00A35CEB"/>
    <w:rsid w:val="00A36AF2"/>
    <w:rsid w:val="00A4282A"/>
    <w:rsid w:val="00A46DA3"/>
    <w:rsid w:val="00A650A7"/>
    <w:rsid w:val="00A776E4"/>
    <w:rsid w:val="00A901FD"/>
    <w:rsid w:val="00AA10CB"/>
    <w:rsid w:val="00AB06B0"/>
    <w:rsid w:val="00AB30B5"/>
    <w:rsid w:val="00AB3927"/>
    <w:rsid w:val="00AD1F30"/>
    <w:rsid w:val="00B027A4"/>
    <w:rsid w:val="00B179F8"/>
    <w:rsid w:val="00B20EA6"/>
    <w:rsid w:val="00B4622F"/>
    <w:rsid w:val="00B533C4"/>
    <w:rsid w:val="00B570FA"/>
    <w:rsid w:val="00B5774C"/>
    <w:rsid w:val="00B82490"/>
    <w:rsid w:val="00B835CA"/>
    <w:rsid w:val="00BA647A"/>
    <w:rsid w:val="00BB1A42"/>
    <w:rsid w:val="00BB4B69"/>
    <w:rsid w:val="00BE57C7"/>
    <w:rsid w:val="00BF6486"/>
    <w:rsid w:val="00BF7914"/>
    <w:rsid w:val="00C055AF"/>
    <w:rsid w:val="00C064D1"/>
    <w:rsid w:val="00C133A3"/>
    <w:rsid w:val="00C35CAB"/>
    <w:rsid w:val="00C5027E"/>
    <w:rsid w:val="00C5330F"/>
    <w:rsid w:val="00C746C6"/>
    <w:rsid w:val="00C74938"/>
    <w:rsid w:val="00C74F31"/>
    <w:rsid w:val="00C77B14"/>
    <w:rsid w:val="00C855FB"/>
    <w:rsid w:val="00C96F2B"/>
    <w:rsid w:val="00CA0937"/>
    <w:rsid w:val="00CA65A5"/>
    <w:rsid w:val="00CA7F07"/>
    <w:rsid w:val="00CB459E"/>
    <w:rsid w:val="00CB5431"/>
    <w:rsid w:val="00CB7E4C"/>
    <w:rsid w:val="00CC2E6D"/>
    <w:rsid w:val="00D00BDF"/>
    <w:rsid w:val="00D04DF1"/>
    <w:rsid w:val="00D611DB"/>
    <w:rsid w:val="00D7132B"/>
    <w:rsid w:val="00D90BC4"/>
    <w:rsid w:val="00D96113"/>
    <w:rsid w:val="00DB1B16"/>
    <w:rsid w:val="00DB4802"/>
    <w:rsid w:val="00E05D4A"/>
    <w:rsid w:val="00E10926"/>
    <w:rsid w:val="00E27F03"/>
    <w:rsid w:val="00E437CF"/>
    <w:rsid w:val="00E64F93"/>
    <w:rsid w:val="00E84246"/>
    <w:rsid w:val="00E86168"/>
    <w:rsid w:val="00E941FD"/>
    <w:rsid w:val="00EA079D"/>
    <w:rsid w:val="00EA18F5"/>
    <w:rsid w:val="00EA6090"/>
    <w:rsid w:val="00EC1E99"/>
    <w:rsid w:val="00EC6512"/>
    <w:rsid w:val="00EE1721"/>
    <w:rsid w:val="00EE7C8A"/>
    <w:rsid w:val="00EF2A7A"/>
    <w:rsid w:val="00F1048C"/>
    <w:rsid w:val="00F375C9"/>
    <w:rsid w:val="00F47757"/>
    <w:rsid w:val="00F80EDA"/>
    <w:rsid w:val="00F86584"/>
    <w:rsid w:val="00FA3441"/>
    <w:rsid w:val="00FE7055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6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kno-fv">
    <w:name w:val="_xbe kno-fv"/>
    <w:basedOn w:val="VarsaylanParagrafYazTipi"/>
    <w:rsid w:val="005D695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B14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C77B1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77B14"/>
    <w:rPr>
      <w:color w:val="800080"/>
      <w:u w:val="single"/>
    </w:rPr>
  </w:style>
  <w:style w:type="paragraph" w:customStyle="1" w:styleId="xl65">
    <w:name w:val="xl65"/>
    <w:basedOn w:val="Normal"/>
    <w:rsid w:val="00C7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77B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C77B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C77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C77B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1525</Words>
  <Characters>8694</Characters>
  <Application>Microsoft Office Word</Application>
  <DocSecurity>0</DocSecurity>
  <Lines>72</Lines>
  <Paragraphs>20</Paragraphs>
  <ScaleCrop>false</ScaleCrop>
  <Company>TncTR MoTuN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korhanlarr</dc:creator>
  <cp:lastModifiedBy>ozanaus</cp:lastModifiedBy>
  <cp:revision>6</cp:revision>
  <cp:lastPrinted>2018-03-10T12:32:00Z</cp:lastPrinted>
  <dcterms:created xsi:type="dcterms:W3CDTF">2018-03-13T06:23:00Z</dcterms:created>
  <dcterms:modified xsi:type="dcterms:W3CDTF">2018-05-11T08:02:00Z</dcterms:modified>
</cp:coreProperties>
</file>